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2DBF064D" w:rsidR="008A599A" w:rsidRDefault="00EF712F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Exemplar </w:t>
      </w:r>
      <w:r w:rsidR="006F5C92">
        <w:rPr>
          <w:rFonts w:cstheme="minorHAnsi"/>
          <w:b/>
          <w:bCs/>
          <w:sz w:val="28"/>
          <w:szCs w:val="28"/>
        </w:rPr>
        <w:t xml:space="preserve">- </w:t>
      </w:r>
      <w:r w:rsidR="00B54194">
        <w:rPr>
          <w:rFonts w:cstheme="minorHAnsi"/>
          <w:b/>
          <w:bCs/>
          <w:sz w:val="28"/>
          <w:szCs w:val="28"/>
        </w:rPr>
        <w:t xml:space="preserve">Independent Learning in A-level </w:t>
      </w:r>
      <w:r w:rsidR="003312E7">
        <w:rPr>
          <w:rFonts w:cstheme="minorHAnsi"/>
          <w:b/>
          <w:bCs/>
          <w:sz w:val="28"/>
          <w:szCs w:val="28"/>
        </w:rPr>
        <w:t>History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09B29CED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 back over your notes and check that you understand everything you have written down.  Anything you don’t understand, check with a friend, in a </w:t>
            </w:r>
            <w:proofErr w:type="gramStart"/>
            <w:r>
              <w:rPr>
                <w:rFonts w:cstheme="minorHAnsi"/>
                <w:sz w:val="24"/>
                <w:szCs w:val="24"/>
              </w:rPr>
              <w:t>text book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or ask your teacher to clarify</w:t>
            </w:r>
          </w:p>
          <w:p w14:paraId="3951F917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Fill in any gaps from activities you did not quite complete in class</w:t>
            </w:r>
          </w:p>
          <w:p w14:paraId="2C04CBA1" w14:textId="3EA81758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Make flashcards or Quizlet or Gizmo decks of any new vocabulary and </w:t>
            </w:r>
            <w:r w:rsidR="003312E7">
              <w:rPr>
                <w:rFonts w:cstheme="minorHAnsi"/>
                <w:sz w:val="24"/>
                <w:szCs w:val="24"/>
              </w:rPr>
              <w:t>key people,</w:t>
            </w:r>
            <w:r>
              <w:rPr>
                <w:rFonts w:cstheme="minorHAnsi"/>
                <w:sz w:val="24"/>
                <w:szCs w:val="24"/>
              </w:rPr>
              <w:t xml:space="preserve"> this </w:t>
            </w:r>
            <w:r w:rsidR="003312E7">
              <w:rPr>
                <w:rFonts w:cstheme="minorHAnsi"/>
                <w:sz w:val="24"/>
                <w:szCs w:val="24"/>
              </w:rPr>
              <w:t xml:space="preserve">is </w:t>
            </w:r>
            <w:r>
              <w:rPr>
                <w:rFonts w:cstheme="minorHAnsi"/>
                <w:sz w:val="24"/>
                <w:szCs w:val="24"/>
              </w:rPr>
              <w:t>so that you learn the key words</w:t>
            </w:r>
            <w:r w:rsidR="003312E7">
              <w:rPr>
                <w:rFonts w:cstheme="minorHAnsi"/>
                <w:sz w:val="24"/>
                <w:szCs w:val="24"/>
              </w:rPr>
              <w:t xml:space="preserve"> and names</w:t>
            </w:r>
          </w:p>
          <w:p w14:paraId="0D933C60" w14:textId="3E48439F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Create a one-page revision summary of the key </w:t>
            </w:r>
            <w:r w:rsidR="003312E7">
              <w:rPr>
                <w:rFonts w:cstheme="minorHAnsi"/>
                <w:sz w:val="24"/>
                <w:szCs w:val="24"/>
              </w:rPr>
              <w:t>facts for each topic or unit</w:t>
            </w:r>
            <w:r>
              <w:rPr>
                <w:rFonts w:cstheme="minorHAnsi"/>
                <w:sz w:val="24"/>
                <w:szCs w:val="24"/>
              </w:rPr>
              <w:t xml:space="preserve"> – this can be a mind-map, set of bullet points or whatever works best for you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197D53C6" w14:textId="35B16375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will mostly take the form of practice exam questions to build up your skills for the different types of question</w:t>
            </w:r>
          </w:p>
          <w:p w14:paraId="6E356473" w14:textId="77777777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Sometimes this will be a pre-reading task to prepare for the next lesson</w:t>
            </w:r>
          </w:p>
          <w:p w14:paraId="127C243F" w14:textId="77777777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Sometimes this will involve planning an essay which will be completed in timed conditions in class</w:t>
            </w:r>
          </w:p>
          <w:p w14:paraId="2F7354C7" w14:textId="77777777" w:rsidR="00B54194" w:rsidRPr="00155FBE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Revision will also be set for home learning at appropriate times in the year</w:t>
            </w:r>
            <w:r w:rsidR="00155FBE">
              <w:rPr>
                <w:rFonts w:cstheme="minorHAnsi"/>
                <w:sz w:val="24"/>
                <w:szCs w:val="24"/>
              </w:rPr>
              <w:t>.</w:t>
            </w:r>
          </w:p>
          <w:p w14:paraId="35971225" w14:textId="65DFB0C4" w:rsidR="00155FBE" w:rsidRDefault="00155FBE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 retrieval homework booklets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0EA42ACD" w14:textId="5622403E" w:rsidR="00B54194" w:rsidRPr="00B54194" w:rsidRDefault="00B54194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Ed</w:t>
            </w:r>
            <w:r w:rsidR="003312E7">
              <w:rPr>
                <w:rFonts w:cstheme="minorHAnsi"/>
                <w:sz w:val="24"/>
                <w:szCs w:val="24"/>
              </w:rPr>
              <w:t>excel</w:t>
            </w:r>
            <w:r>
              <w:rPr>
                <w:rFonts w:cstheme="minorHAnsi"/>
                <w:sz w:val="24"/>
                <w:szCs w:val="24"/>
              </w:rPr>
              <w:t xml:space="preserve"> website has a lot of resources and links to wider reading which is a good place to start</w:t>
            </w:r>
          </w:p>
          <w:p w14:paraId="4F62132C" w14:textId="713F478D" w:rsidR="00B54194" w:rsidRPr="003312E7" w:rsidRDefault="00B54194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course textbooks will also give you some of the wider background to the </w:t>
            </w:r>
            <w:r w:rsidR="003312E7">
              <w:rPr>
                <w:rFonts w:cstheme="minorHAnsi"/>
                <w:sz w:val="24"/>
                <w:szCs w:val="24"/>
              </w:rPr>
              <w:t>content</w:t>
            </w:r>
            <w:r>
              <w:rPr>
                <w:rFonts w:cstheme="minorHAnsi"/>
                <w:sz w:val="24"/>
                <w:szCs w:val="24"/>
              </w:rPr>
              <w:t xml:space="preserve"> we cover.  </w:t>
            </w:r>
          </w:p>
          <w:p w14:paraId="222376F4" w14:textId="1276F2CA" w:rsidR="003312E7" w:rsidRPr="003312E7" w:rsidRDefault="003312E7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312E7">
              <w:rPr>
                <w:rFonts w:cstheme="minorHAnsi"/>
                <w:sz w:val="24"/>
                <w:szCs w:val="24"/>
              </w:rPr>
              <w:t>The ‘</w:t>
            </w:r>
            <w:r w:rsidRPr="00155FBE">
              <w:rPr>
                <w:rFonts w:cstheme="minorHAnsi"/>
                <w:b/>
                <w:bCs/>
                <w:sz w:val="24"/>
                <w:szCs w:val="24"/>
              </w:rPr>
              <w:t>my revision notes</w:t>
            </w:r>
            <w:r w:rsidRPr="003312E7">
              <w:rPr>
                <w:rFonts w:cstheme="minorHAnsi"/>
                <w:sz w:val="24"/>
                <w:szCs w:val="24"/>
              </w:rPr>
              <w:t xml:space="preserve">’ textbooks </w:t>
            </w:r>
            <w:proofErr w:type="gramStart"/>
            <w:r w:rsidRPr="003312E7">
              <w:rPr>
                <w:rFonts w:cstheme="minorHAnsi"/>
                <w:sz w:val="24"/>
                <w:szCs w:val="24"/>
              </w:rPr>
              <w:t>are helpful in understanding</w:t>
            </w:r>
            <w:proofErr w:type="gramEnd"/>
            <w:r w:rsidRPr="003312E7">
              <w:rPr>
                <w:rFonts w:cstheme="minorHAnsi"/>
                <w:sz w:val="24"/>
                <w:szCs w:val="24"/>
              </w:rPr>
              <w:t xml:space="preserve"> the basic content of the course.</w:t>
            </w:r>
          </w:p>
          <w:p w14:paraId="681DBA8C" w14:textId="3761592A" w:rsidR="00F73ABD" w:rsidRPr="00155FBE" w:rsidRDefault="00F73ABD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Ed</w:t>
            </w:r>
            <w:r w:rsidR="003312E7">
              <w:rPr>
                <w:rFonts w:cstheme="minorHAnsi"/>
                <w:sz w:val="24"/>
                <w:szCs w:val="24"/>
              </w:rPr>
              <w:t>excel</w:t>
            </w:r>
            <w:r>
              <w:rPr>
                <w:rFonts w:cstheme="minorHAnsi"/>
                <w:sz w:val="24"/>
                <w:szCs w:val="24"/>
              </w:rPr>
              <w:t xml:space="preserve"> website has a range of past papers and mark schemes.  You can practise planning answers and then check whether you have covered everything in the mark scheme</w:t>
            </w:r>
            <w:r w:rsidR="00155FBE">
              <w:rPr>
                <w:rFonts w:cstheme="minorHAnsi"/>
                <w:sz w:val="24"/>
                <w:szCs w:val="24"/>
              </w:rPr>
              <w:t xml:space="preserve">. </w:t>
            </w:r>
            <w:r w:rsidR="00155FBE" w:rsidRPr="00155FBE">
              <w:rPr>
                <w:rFonts w:cstheme="minorHAnsi"/>
                <w:b/>
                <w:bCs/>
                <w:sz w:val="24"/>
                <w:szCs w:val="24"/>
              </w:rPr>
              <w:t>Study Mind</w:t>
            </w:r>
            <w:r w:rsidR="00155FBE">
              <w:rPr>
                <w:rFonts w:cstheme="minorHAnsi"/>
                <w:sz w:val="24"/>
                <w:szCs w:val="24"/>
              </w:rPr>
              <w:t xml:space="preserve"> also has past papers, in a more user-friendly format.</w:t>
            </w:r>
          </w:p>
          <w:p w14:paraId="6C74A373" w14:textId="51AF632B" w:rsidR="00155FBE" w:rsidRPr="00980E35" w:rsidRDefault="00155FBE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155FBE">
              <w:rPr>
                <w:rFonts w:cstheme="minorHAnsi"/>
                <w:sz w:val="24"/>
                <w:szCs w:val="24"/>
              </w:rPr>
              <w:t>Listen 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‘The Rest is History’ podcast</w:t>
            </w:r>
            <w:r w:rsidRPr="00155FBE">
              <w:rPr>
                <w:rFonts w:cstheme="minorHAnsi"/>
                <w:sz w:val="24"/>
                <w:szCs w:val="24"/>
              </w:rPr>
              <w:t xml:space="preserve"> about topics relevant to the course.</w:t>
            </w:r>
          </w:p>
          <w:p w14:paraId="0435EB70" w14:textId="0A2D17BF" w:rsidR="00980E35" w:rsidRPr="00F73ABD" w:rsidRDefault="00155FBE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Watch films and TV Series on </w:t>
            </w:r>
            <w:r w:rsidRPr="008F2EE6">
              <w:rPr>
                <w:rFonts w:cstheme="minorHAnsi"/>
                <w:b/>
                <w:bCs/>
                <w:sz w:val="24"/>
                <w:szCs w:val="24"/>
              </w:rPr>
              <w:t>streaming platf</w:t>
            </w:r>
            <w:r w:rsidRPr="008F2EE6">
              <w:rPr>
                <w:rFonts w:cstheme="minorHAnsi"/>
                <w:sz w:val="24"/>
                <w:szCs w:val="24"/>
              </w:rPr>
              <w:t>orms</w:t>
            </w:r>
            <w:r>
              <w:rPr>
                <w:rFonts w:cstheme="minorHAnsi"/>
                <w:sz w:val="24"/>
                <w:szCs w:val="24"/>
              </w:rPr>
              <w:t xml:space="preserve"> (e.g. Netflix) relating to the course. This is particularly relevant for the Film and Literature part of the USA Civil Rights paper taught in Year 13. </w:t>
            </w: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1"/>
  </w:num>
  <w:num w:numId="2" w16cid:durableId="1481580258">
    <w:abstractNumId w:val="2"/>
  </w:num>
  <w:num w:numId="3" w16cid:durableId="20161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4194"/>
    <w:rsid w:val="00155FBE"/>
    <w:rsid w:val="002E200D"/>
    <w:rsid w:val="003312E7"/>
    <w:rsid w:val="00497300"/>
    <w:rsid w:val="004E0837"/>
    <w:rsid w:val="006F5C92"/>
    <w:rsid w:val="008A599A"/>
    <w:rsid w:val="008F2EE6"/>
    <w:rsid w:val="00943925"/>
    <w:rsid w:val="00980E35"/>
    <w:rsid w:val="009F0729"/>
    <w:rsid w:val="00B325DA"/>
    <w:rsid w:val="00B54194"/>
    <w:rsid w:val="00E903E1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148042-0c60-4159-9cb4-5594e03d95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F1C7124E6CF4E9CD8DBC3DE640EAC" ma:contentTypeVersion="15" ma:contentTypeDescription="Create a new document." ma:contentTypeScope="" ma:versionID="71a050a328170cfb684ae038ed8f98ee">
  <xsd:schema xmlns:xsd="http://www.w3.org/2001/XMLSchema" xmlns:xs="http://www.w3.org/2001/XMLSchema" xmlns:p="http://schemas.microsoft.com/office/2006/metadata/properties" xmlns:ns3="74a9d6ff-8dff-4d73-acde-6202e17743fc" xmlns:ns4="17148042-0c60-4159-9cb4-5594e03d953b" targetNamespace="http://schemas.microsoft.com/office/2006/metadata/properties" ma:root="true" ma:fieldsID="6523ab0ff8491bb49c1c27249435f6c8" ns3:_="" ns4:_="">
    <xsd:import namespace="74a9d6ff-8dff-4d73-acde-6202e17743fc"/>
    <xsd:import namespace="17148042-0c60-4159-9cb4-5594e03d95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9d6ff-8dff-4d73-acde-6202e177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48042-0c60-4159-9cb4-5594e03d9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823CE-54F2-4290-BD5E-B4A6433348DF}">
  <ds:schemaRefs>
    <ds:schemaRef ds:uri="http://purl.org/dc/dcmitype/"/>
    <ds:schemaRef ds:uri="http://schemas.microsoft.com/office/2006/documentManagement/types"/>
    <ds:schemaRef ds:uri="74a9d6ff-8dff-4d73-acde-6202e17743f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7148042-0c60-4159-9cb4-5594e03d953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BD1193C-09E1-4D70-AA7F-11D386F3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9d6ff-8dff-4d73-acde-6202e17743fc"/>
    <ds:schemaRef ds:uri="17148042-0c60-4159-9cb4-5594e03d9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Mr. Sanderson</cp:lastModifiedBy>
  <cp:revision>2</cp:revision>
  <dcterms:created xsi:type="dcterms:W3CDTF">2025-10-01T09:13:00Z</dcterms:created>
  <dcterms:modified xsi:type="dcterms:W3CDTF">2025-10-01T09:13:00Z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0x010100A5FF1C7124E6CF4E9CD8DBC3DE640EAC</vt:lpwstr>
  </property>
</Properties>
</file>